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381A" w14:textId="3E5807E4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22AC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9F233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2273173" w:rsidR="003F6EA4" w:rsidRPr="00E9796A" w:rsidRDefault="00DC5A85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24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077BCF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952A05E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Alguém tem alguma retificação </w:t>
      </w:r>
      <w:r w:rsidR="00D05E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quaisquer das atas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E9796A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46FD98E2" w14:textId="37CFE239" w:rsidR="00AF12D2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DC5A85">
        <w:rPr>
          <w:sz w:val="32"/>
          <w:szCs w:val="32"/>
        </w:rPr>
        <w:t>peço que seja lido o Ofício n.º 102/2024</w:t>
      </w:r>
    </w:p>
    <w:p w14:paraId="3D266778" w14:textId="5B682E98" w:rsidR="00DC5A85" w:rsidRPr="00DC5A85" w:rsidRDefault="00DC5A85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DC5A85">
        <w:rPr>
          <w:sz w:val="32"/>
          <w:szCs w:val="32"/>
        </w:rPr>
        <w:t>Informo a todos que os citados Balancetes estão à disposição de todos na Secretaria da Câmara</w:t>
      </w:r>
    </w:p>
    <w:p w14:paraId="1EFB4747" w14:textId="7059EFDD" w:rsidR="009845A2" w:rsidRPr="00653939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DC5A85">
        <w:rPr>
          <w:sz w:val="32"/>
          <w:szCs w:val="32"/>
        </w:rPr>
        <w:t>nada consta</w:t>
      </w:r>
    </w:p>
    <w:p w14:paraId="76655297" w14:textId="0AA9D591" w:rsidR="005928BD" w:rsidRPr="00C14ADA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05578F" w:rsidRPr="00C14ADA">
        <w:rPr>
          <w:sz w:val="32"/>
          <w:szCs w:val="32"/>
        </w:rPr>
        <w:t>nada consta</w:t>
      </w:r>
    </w:p>
    <w:p w14:paraId="6876D7CC" w14:textId="64141773" w:rsidR="00383914" w:rsidRPr="00C14ADA" w:rsidRDefault="00AF12D2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DC5A85" w:rsidRPr="00DC5A85">
        <w:rPr>
          <w:sz w:val="32"/>
          <w:szCs w:val="32"/>
          <w:highlight w:val="yellow"/>
        </w:rPr>
        <w:t>****</w:t>
      </w:r>
    </w:p>
    <w:p w14:paraId="2110637D" w14:textId="6838B2FB" w:rsidR="00C14ADA" w:rsidRPr="00C14ADA" w:rsidRDefault="00C14ADA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</w:rPr>
        <w:t>Deixo a palavra aberta ao autor da proposição</w:t>
      </w:r>
    </w:p>
    <w:p w14:paraId="25F346EA" w14:textId="47CCFC97" w:rsidR="007433C3" w:rsidRDefault="00AF12D2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lastRenderedPageBreak/>
        <w:t xml:space="preserve">Nada mais havendo do pequeno expediente, vamos direto para o </w:t>
      </w:r>
      <w:r w:rsidRPr="009306D1">
        <w:rPr>
          <w:sz w:val="32"/>
          <w:szCs w:val="32"/>
          <w:u w:val="single"/>
        </w:rPr>
        <w:t>Grande Expediente</w:t>
      </w:r>
      <w:r w:rsidR="005B50CD"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="00670120" w:rsidRPr="009306D1">
        <w:rPr>
          <w:sz w:val="32"/>
          <w:szCs w:val="32"/>
        </w:rPr>
        <w:t xml:space="preserve"> </w:t>
      </w:r>
      <w:r w:rsidR="00DC5A85">
        <w:rPr>
          <w:sz w:val="32"/>
          <w:szCs w:val="32"/>
        </w:rPr>
        <w:t xml:space="preserve">também nada </w:t>
      </w:r>
      <w:r w:rsidR="00492AAE" w:rsidRPr="009306D1">
        <w:rPr>
          <w:sz w:val="32"/>
          <w:szCs w:val="32"/>
        </w:rPr>
        <w:t xml:space="preserve">consta </w:t>
      </w:r>
    </w:p>
    <w:p w14:paraId="5013B2DA" w14:textId="77777777" w:rsidR="00464BBC" w:rsidRPr="00E9796A" w:rsidRDefault="00464BBC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3FA6D065" w:rsidR="00AF12D2" w:rsidRPr="00E9796A" w:rsidRDefault="00DC5A85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Desta forma, partiremos direto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09281031" w:rsidR="00494E1B" w:rsidRPr="00E9796A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33A4"/>
    <w:rsid w:val="000A6752"/>
    <w:rsid w:val="000A682F"/>
    <w:rsid w:val="000A75F3"/>
    <w:rsid w:val="000B5416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0E72"/>
    <w:rsid w:val="003372B2"/>
    <w:rsid w:val="00345D80"/>
    <w:rsid w:val="00347B4D"/>
    <w:rsid w:val="0035391A"/>
    <w:rsid w:val="00362EE3"/>
    <w:rsid w:val="003648AB"/>
    <w:rsid w:val="00383914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3B6C"/>
    <w:rsid w:val="005760D2"/>
    <w:rsid w:val="00582578"/>
    <w:rsid w:val="00590AE7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298A"/>
    <w:rsid w:val="00BF168C"/>
    <w:rsid w:val="00BF1C44"/>
    <w:rsid w:val="00C07D98"/>
    <w:rsid w:val="00C14ADA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4EEC"/>
    <w:rsid w:val="00F17777"/>
    <w:rsid w:val="00F20799"/>
    <w:rsid w:val="00F22D43"/>
    <w:rsid w:val="00F362B2"/>
    <w:rsid w:val="00F378F1"/>
    <w:rsid w:val="00F409CB"/>
    <w:rsid w:val="00F41830"/>
    <w:rsid w:val="00F56302"/>
    <w:rsid w:val="00F65A11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2024-06-17T22:14:00Z</cp:lastPrinted>
  <dcterms:created xsi:type="dcterms:W3CDTF">2024-06-21T17:34:00Z</dcterms:created>
  <dcterms:modified xsi:type="dcterms:W3CDTF">2024-06-21T17:36:00Z</dcterms:modified>
</cp:coreProperties>
</file>